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8123" w14:textId="62EF7E96" w:rsidR="00F62321" w:rsidRDefault="00543D62" w:rsidP="00F62321">
      <w:pPr>
        <w:pStyle w:val="Gotham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5D8DC2D" w14:textId="16E53BD0" w:rsidR="0060675E" w:rsidRDefault="00073783" w:rsidP="00F62321">
      <w:pPr>
        <w:pStyle w:val="Gotham"/>
        <w:jc w:val="right"/>
        <w:rPr>
          <w:rFonts w:ascii="Arial" w:hAnsi="Arial" w:cs="Arial"/>
          <w:sz w:val="22"/>
          <w:szCs w:val="22"/>
        </w:rPr>
      </w:pPr>
      <w:r w:rsidRPr="002F5F69">
        <w:rPr>
          <w:rFonts w:ascii="Arial" w:hAnsi="Arial" w:cs="Arial"/>
          <w:sz w:val="22"/>
          <w:szCs w:val="22"/>
        </w:rPr>
        <w:t xml:space="preserve">Tornquist, </w:t>
      </w:r>
      <w:r w:rsidR="00FA425E">
        <w:rPr>
          <w:rFonts w:ascii="Arial" w:hAnsi="Arial" w:cs="Arial"/>
          <w:sz w:val="22"/>
          <w:szCs w:val="22"/>
        </w:rPr>
        <w:t>1</w:t>
      </w:r>
      <w:r w:rsidR="00114E88">
        <w:rPr>
          <w:rFonts w:ascii="Arial" w:hAnsi="Arial" w:cs="Arial"/>
          <w:sz w:val="22"/>
          <w:szCs w:val="22"/>
        </w:rPr>
        <w:t>2</w:t>
      </w:r>
      <w:r w:rsidR="00FA425E">
        <w:rPr>
          <w:rFonts w:ascii="Arial" w:hAnsi="Arial" w:cs="Arial"/>
          <w:sz w:val="22"/>
          <w:szCs w:val="22"/>
        </w:rPr>
        <w:t xml:space="preserve"> de marzo</w:t>
      </w:r>
      <w:r w:rsidR="008C5388">
        <w:rPr>
          <w:rFonts w:ascii="Arial" w:hAnsi="Arial" w:cs="Arial"/>
          <w:sz w:val="22"/>
          <w:szCs w:val="22"/>
        </w:rPr>
        <w:t xml:space="preserve"> </w:t>
      </w:r>
      <w:r w:rsidRPr="002F5F69">
        <w:rPr>
          <w:rFonts w:ascii="Arial" w:hAnsi="Arial" w:cs="Arial"/>
          <w:sz w:val="22"/>
          <w:szCs w:val="22"/>
        </w:rPr>
        <w:t>de 2024</w:t>
      </w:r>
    </w:p>
    <w:p w14:paraId="2C6A64E8" w14:textId="77777777" w:rsidR="002B05C4" w:rsidRDefault="002B05C4" w:rsidP="00B81B4C">
      <w:pPr>
        <w:jc w:val="both"/>
        <w:rPr>
          <w:rFonts w:ascii="Arial" w:hAnsi="Arial" w:cs="Arial"/>
          <w:b/>
          <w:bCs/>
        </w:rPr>
      </w:pPr>
    </w:p>
    <w:p w14:paraId="75DCE883" w14:textId="6B12B0DC" w:rsidR="00F135BA" w:rsidRDefault="000E2035" w:rsidP="00216C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Números para comunicarse con el Hospital Municipal y Sala Norte</w:t>
      </w:r>
    </w:p>
    <w:p w14:paraId="607BA661" w14:textId="016E99D9" w:rsidR="005D5B41" w:rsidRDefault="000E2035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Secretaría de Salud recuerda los números activos para comunicarse con el Hospital Municipal y la Unidad Sanitaria ‘Dr. Luis </w:t>
      </w:r>
      <w:proofErr w:type="spellStart"/>
      <w:r>
        <w:rPr>
          <w:rFonts w:ascii="Arial" w:hAnsi="Arial" w:cs="Arial"/>
        </w:rPr>
        <w:t>Berretini</w:t>
      </w:r>
      <w:proofErr w:type="spellEnd"/>
      <w:r>
        <w:rPr>
          <w:rFonts w:ascii="Arial" w:hAnsi="Arial" w:cs="Arial"/>
        </w:rPr>
        <w:t>’, debido a que las líneas de telefonía fija se encuentran fuera de servicio.</w:t>
      </w:r>
    </w:p>
    <w:p w14:paraId="0B10C4EB" w14:textId="6CF07CCE" w:rsidR="000E2035" w:rsidRDefault="000E2035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Hospital Municipal ‘Dr. Alberto Castro’:</w:t>
      </w:r>
    </w:p>
    <w:p w14:paraId="60F0E33E" w14:textId="623D729D" w:rsidR="000E2035" w:rsidRDefault="000E2035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-Emergencias: 2915711549</w:t>
      </w:r>
    </w:p>
    <w:p w14:paraId="6A62D91C" w14:textId="49A92091" w:rsidR="000E2035" w:rsidRDefault="000E2035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-Turnos: 2915740808</w:t>
      </w:r>
    </w:p>
    <w:p w14:paraId="785347D8" w14:textId="137D6779" w:rsidR="000E2035" w:rsidRDefault="00107CDC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 Sanitaria ‘Dr. Luis </w:t>
      </w:r>
      <w:proofErr w:type="spellStart"/>
      <w:r>
        <w:rPr>
          <w:rFonts w:ascii="Arial" w:hAnsi="Arial" w:cs="Arial"/>
        </w:rPr>
        <w:t>Berretini</w:t>
      </w:r>
      <w:proofErr w:type="spellEnd"/>
      <w:r>
        <w:rPr>
          <w:rFonts w:ascii="Arial" w:hAnsi="Arial" w:cs="Arial"/>
        </w:rPr>
        <w:t>’</w:t>
      </w:r>
      <w:r w:rsidR="009D649F">
        <w:rPr>
          <w:rFonts w:ascii="Arial" w:hAnsi="Arial" w:cs="Arial"/>
        </w:rPr>
        <w:t xml:space="preserve"> (Sala Norte)</w:t>
      </w:r>
      <w:r>
        <w:rPr>
          <w:rFonts w:ascii="Arial" w:hAnsi="Arial" w:cs="Arial"/>
        </w:rPr>
        <w:t>: 2915362756</w:t>
      </w:r>
    </w:p>
    <w:p w14:paraId="37960A6B" w14:textId="332FF043" w:rsidR="00107CDC" w:rsidRDefault="00107CDC" w:rsidP="0021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Unidad Sanitaria ‘Rosa </w:t>
      </w:r>
      <w:proofErr w:type="spellStart"/>
      <w:r>
        <w:rPr>
          <w:rFonts w:ascii="Arial" w:hAnsi="Arial" w:cs="Arial"/>
        </w:rPr>
        <w:t>Bualó</w:t>
      </w:r>
      <w:proofErr w:type="spellEnd"/>
      <w:r>
        <w:rPr>
          <w:rFonts w:ascii="Arial" w:hAnsi="Arial" w:cs="Arial"/>
        </w:rPr>
        <w:t>’ (Sala Sur), no posee número alternativo.</w:t>
      </w:r>
    </w:p>
    <w:p w14:paraId="798B7DC0" w14:textId="77777777" w:rsidR="000E2035" w:rsidRDefault="000E2035" w:rsidP="00216C93">
      <w:pPr>
        <w:jc w:val="both"/>
        <w:rPr>
          <w:rFonts w:ascii="Arial" w:hAnsi="Arial" w:cs="Arial"/>
        </w:rPr>
      </w:pPr>
    </w:p>
    <w:p w14:paraId="40BDBB44" w14:textId="49C5EC0E" w:rsidR="005D5B41" w:rsidRDefault="005D5B41" w:rsidP="00216C93">
      <w:pPr>
        <w:jc w:val="both"/>
        <w:rPr>
          <w:rFonts w:ascii="Arial" w:hAnsi="Arial" w:cs="Arial"/>
        </w:rPr>
      </w:pPr>
    </w:p>
    <w:p w14:paraId="48FDB272" w14:textId="77777777" w:rsidR="005D5B41" w:rsidRPr="00F80A25" w:rsidRDefault="005D5B41" w:rsidP="00216C93">
      <w:pPr>
        <w:jc w:val="both"/>
        <w:rPr>
          <w:rFonts w:ascii="Arial" w:hAnsi="Arial" w:cs="Arial"/>
        </w:rPr>
      </w:pPr>
    </w:p>
    <w:sectPr w:rsidR="005D5B41" w:rsidRPr="00F80A25" w:rsidSect="00F62321">
      <w:headerReference w:type="default" r:id="rId8"/>
      <w:footerReference w:type="default" r:id="rId9"/>
      <w:footerReference w:type="first" r:id="rId10"/>
      <w:pgSz w:w="11906" w:h="16838"/>
      <w:pgMar w:top="2410" w:right="1701" w:bottom="1417" w:left="1701" w:header="851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D922" w14:textId="77777777" w:rsidR="001A5EB2" w:rsidRDefault="001A5EB2" w:rsidP="00543D62">
      <w:pPr>
        <w:spacing w:after="0" w:line="240" w:lineRule="auto"/>
      </w:pPr>
      <w:r>
        <w:separator/>
      </w:r>
    </w:p>
  </w:endnote>
  <w:endnote w:type="continuationSeparator" w:id="0">
    <w:p w14:paraId="22D4B6A2" w14:textId="77777777" w:rsidR="001A5EB2" w:rsidRDefault="001A5EB2" w:rsidP="0054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92B9" w14:textId="64D8BF46" w:rsidR="00A056E8" w:rsidRDefault="00A056E8">
    <w:pPr>
      <w:pStyle w:val="Piedepgina"/>
    </w:pPr>
    <w:r w:rsidRPr="0006546D">
      <w:rPr>
        <w:noProof/>
        <w:color w:val="0D0D0D" w:themeColor="text1" w:themeTint="F2"/>
      </w:rPr>
      <w:drawing>
        <wp:anchor distT="0" distB="0" distL="114300" distR="114300" simplePos="0" relativeHeight="251673600" behindDoc="0" locked="0" layoutInCell="1" allowOverlap="1" wp14:anchorId="6A2ECA27" wp14:editId="38776430">
          <wp:simplePos x="0" y="0"/>
          <wp:positionH relativeFrom="page">
            <wp:posOffset>-161925</wp:posOffset>
          </wp:positionH>
          <wp:positionV relativeFrom="page">
            <wp:posOffset>9939655</wp:posOffset>
          </wp:positionV>
          <wp:extent cx="7985125" cy="734695"/>
          <wp:effectExtent l="0" t="0" r="0" b="8255"/>
          <wp:wrapTopAndBottom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1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EE4D" w14:textId="2036FE87" w:rsidR="00543D62" w:rsidRDefault="00543D62">
    <w:pPr>
      <w:pStyle w:val="Piedepgina"/>
    </w:pPr>
    <w:r w:rsidRPr="0006546D">
      <w:rPr>
        <w:noProof/>
        <w:color w:val="0D0D0D" w:themeColor="text1" w:themeTint="F2"/>
      </w:rPr>
      <w:drawing>
        <wp:anchor distT="0" distB="0" distL="114300" distR="114300" simplePos="0" relativeHeight="251665408" behindDoc="0" locked="0" layoutInCell="1" allowOverlap="1" wp14:anchorId="78CF52DD" wp14:editId="264C4897">
          <wp:simplePos x="0" y="0"/>
          <wp:positionH relativeFrom="margin">
            <wp:posOffset>-1457325</wp:posOffset>
          </wp:positionH>
          <wp:positionV relativeFrom="page">
            <wp:posOffset>9995535</wp:posOffset>
          </wp:positionV>
          <wp:extent cx="7985125" cy="734695"/>
          <wp:effectExtent l="0" t="0" r="0" b="8255"/>
          <wp:wrapTopAndBottom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1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E639" w14:textId="77777777" w:rsidR="001A5EB2" w:rsidRDefault="001A5EB2" w:rsidP="00543D62">
      <w:pPr>
        <w:spacing w:after="0" w:line="240" w:lineRule="auto"/>
      </w:pPr>
      <w:r>
        <w:separator/>
      </w:r>
    </w:p>
  </w:footnote>
  <w:footnote w:type="continuationSeparator" w:id="0">
    <w:p w14:paraId="5425203B" w14:textId="77777777" w:rsidR="001A5EB2" w:rsidRDefault="001A5EB2" w:rsidP="0054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9FA4" w14:textId="3C99236D" w:rsidR="00F62321" w:rsidRDefault="00F62321">
    <w:pPr>
      <w:pStyle w:val="Encabezado"/>
    </w:pPr>
    <w:r w:rsidRPr="00D6301D">
      <w:rPr>
        <w:noProof/>
        <w:color w:val="92D050"/>
        <w:sz w:val="48"/>
        <w:szCs w:val="48"/>
      </w:rPr>
      <w:drawing>
        <wp:anchor distT="0" distB="0" distL="114300" distR="114300" simplePos="0" relativeHeight="251671552" behindDoc="0" locked="0" layoutInCell="1" allowOverlap="1" wp14:anchorId="59F0E71C" wp14:editId="1E275BAD">
          <wp:simplePos x="0" y="0"/>
          <wp:positionH relativeFrom="margin">
            <wp:posOffset>-463550</wp:posOffset>
          </wp:positionH>
          <wp:positionV relativeFrom="topMargin">
            <wp:posOffset>1203960</wp:posOffset>
          </wp:positionV>
          <wp:extent cx="6536690" cy="335915"/>
          <wp:effectExtent l="0" t="0" r="0" b="0"/>
          <wp:wrapSquare wrapText="bothSides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669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DEFACAF" wp14:editId="42DEF58A">
          <wp:simplePos x="0" y="0"/>
          <wp:positionH relativeFrom="margin">
            <wp:align>center</wp:align>
          </wp:positionH>
          <wp:positionV relativeFrom="topMargin">
            <wp:posOffset>552450</wp:posOffset>
          </wp:positionV>
          <wp:extent cx="1943100" cy="694055"/>
          <wp:effectExtent l="0" t="0" r="0" b="0"/>
          <wp:wrapSquare wrapText="bothSides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46D">
      <w:rPr>
        <w:noProof/>
        <w:color w:val="0D0D0D" w:themeColor="text1" w:themeTint="F2"/>
      </w:rPr>
      <w:drawing>
        <wp:anchor distT="0" distB="0" distL="114300" distR="114300" simplePos="0" relativeHeight="251667456" behindDoc="0" locked="0" layoutInCell="1" allowOverlap="1" wp14:anchorId="57690DAD" wp14:editId="495B1A1C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7849235" cy="685800"/>
          <wp:effectExtent l="0" t="0" r="0" b="0"/>
          <wp:wrapSquare wrapText="bothSides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23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45"/>
    <w:multiLevelType w:val="hybridMultilevel"/>
    <w:tmpl w:val="DC985608"/>
    <w:lvl w:ilvl="0" w:tplc="DBD88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A95"/>
    <w:multiLevelType w:val="hybridMultilevel"/>
    <w:tmpl w:val="ADF630FE"/>
    <w:lvl w:ilvl="0" w:tplc="A302F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3016"/>
    <w:multiLevelType w:val="hybridMultilevel"/>
    <w:tmpl w:val="E5FC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246B"/>
    <w:multiLevelType w:val="hybridMultilevel"/>
    <w:tmpl w:val="9EBE5F6E"/>
    <w:lvl w:ilvl="0" w:tplc="FB0CBA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0B3"/>
    <w:multiLevelType w:val="multilevel"/>
    <w:tmpl w:val="B1C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1"/>
    <w:rsid w:val="00000528"/>
    <w:rsid w:val="00002BFB"/>
    <w:rsid w:val="00031BA9"/>
    <w:rsid w:val="000451DE"/>
    <w:rsid w:val="0005176F"/>
    <w:rsid w:val="000526D9"/>
    <w:rsid w:val="00057A2D"/>
    <w:rsid w:val="00060A2B"/>
    <w:rsid w:val="000629FC"/>
    <w:rsid w:val="0006546D"/>
    <w:rsid w:val="000658BF"/>
    <w:rsid w:val="00073783"/>
    <w:rsid w:val="000752BF"/>
    <w:rsid w:val="0008187B"/>
    <w:rsid w:val="000A2979"/>
    <w:rsid w:val="000A2D2E"/>
    <w:rsid w:val="000A308D"/>
    <w:rsid w:val="000A39F3"/>
    <w:rsid w:val="000A6493"/>
    <w:rsid w:val="000E2035"/>
    <w:rsid w:val="000E2C96"/>
    <w:rsid w:val="000E32E5"/>
    <w:rsid w:val="000F51A4"/>
    <w:rsid w:val="000F6F89"/>
    <w:rsid w:val="00107A3B"/>
    <w:rsid w:val="00107CDC"/>
    <w:rsid w:val="00114E88"/>
    <w:rsid w:val="001222B1"/>
    <w:rsid w:val="001243B4"/>
    <w:rsid w:val="00125B5F"/>
    <w:rsid w:val="00126EEC"/>
    <w:rsid w:val="00127DD3"/>
    <w:rsid w:val="00132B6D"/>
    <w:rsid w:val="00140079"/>
    <w:rsid w:val="00147634"/>
    <w:rsid w:val="00147D8F"/>
    <w:rsid w:val="00154C11"/>
    <w:rsid w:val="00160D03"/>
    <w:rsid w:val="00162DBE"/>
    <w:rsid w:val="00192EB5"/>
    <w:rsid w:val="0019711F"/>
    <w:rsid w:val="001976F9"/>
    <w:rsid w:val="001A5EB2"/>
    <w:rsid w:val="001B6279"/>
    <w:rsid w:val="001D03FB"/>
    <w:rsid w:val="001D5539"/>
    <w:rsid w:val="001E185F"/>
    <w:rsid w:val="001E2ACB"/>
    <w:rsid w:val="001E2C32"/>
    <w:rsid w:val="0020568F"/>
    <w:rsid w:val="002072AE"/>
    <w:rsid w:val="00210336"/>
    <w:rsid w:val="00210BE5"/>
    <w:rsid w:val="0021409C"/>
    <w:rsid w:val="00216636"/>
    <w:rsid w:val="00216C93"/>
    <w:rsid w:val="002177FD"/>
    <w:rsid w:val="00242A04"/>
    <w:rsid w:val="002456BD"/>
    <w:rsid w:val="002550D4"/>
    <w:rsid w:val="00255AFE"/>
    <w:rsid w:val="00260604"/>
    <w:rsid w:val="00260F8A"/>
    <w:rsid w:val="0026386A"/>
    <w:rsid w:val="0027300A"/>
    <w:rsid w:val="00273727"/>
    <w:rsid w:val="0027661B"/>
    <w:rsid w:val="00280CCF"/>
    <w:rsid w:val="0028106A"/>
    <w:rsid w:val="002835B8"/>
    <w:rsid w:val="00283659"/>
    <w:rsid w:val="002861A2"/>
    <w:rsid w:val="00294D4F"/>
    <w:rsid w:val="002A722F"/>
    <w:rsid w:val="002B05C4"/>
    <w:rsid w:val="002B74B9"/>
    <w:rsid w:val="002C248E"/>
    <w:rsid w:val="002E58DA"/>
    <w:rsid w:val="002E6176"/>
    <w:rsid w:val="002F5F69"/>
    <w:rsid w:val="0031375B"/>
    <w:rsid w:val="00325245"/>
    <w:rsid w:val="003446B0"/>
    <w:rsid w:val="00346382"/>
    <w:rsid w:val="003525E8"/>
    <w:rsid w:val="00355B90"/>
    <w:rsid w:val="00362DAF"/>
    <w:rsid w:val="00363DC7"/>
    <w:rsid w:val="00365CFD"/>
    <w:rsid w:val="00367CF5"/>
    <w:rsid w:val="0037280C"/>
    <w:rsid w:val="00380CCC"/>
    <w:rsid w:val="00392095"/>
    <w:rsid w:val="00392E2E"/>
    <w:rsid w:val="00394C59"/>
    <w:rsid w:val="0039760D"/>
    <w:rsid w:val="003A3F1B"/>
    <w:rsid w:val="003A5ECE"/>
    <w:rsid w:val="003A762A"/>
    <w:rsid w:val="003C4D06"/>
    <w:rsid w:val="003C58B3"/>
    <w:rsid w:val="003D26CA"/>
    <w:rsid w:val="003D3E48"/>
    <w:rsid w:val="003E2811"/>
    <w:rsid w:val="003F1A6E"/>
    <w:rsid w:val="003F59A5"/>
    <w:rsid w:val="00406787"/>
    <w:rsid w:val="004231D7"/>
    <w:rsid w:val="00430503"/>
    <w:rsid w:val="00431644"/>
    <w:rsid w:val="004328D4"/>
    <w:rsid w:val="004348B2"/>
    <w:rsid w:val="00440AC4"/>
    <w:rsid w:val="0044462B"/>
    <w:rsid w:val="0045766D"/>
    <w:rsid w:val="00465556"/>
    <w:rsid w:val="0047355A"/>
    <w:rsid w:val="004843F1"/>
    <w:rsid w:val="004953C2"/>
    <w:rsid w:val="004A239B"/>
    <w:rsid w:val="004A7AD5"/>
    <w:rsid w:val="004B47EF"/>
    <w:rsid w:val="004E02E3"/>
    <w:rsid w:val="004F14EC"/>
    <w:rsid w:val="004F1F36"/>
    <w:rsid w:val="00500C59"/>
    <w:rsid w:val="005016D7"/>
    <w:rsid w:val="00503293"/>
    <w:rsid w:val="00503C43"/>
    <w:rsid w:val="00505AA6"/>
    <w:rsid w:val="005118C4"/>
    <w:rsid w:val="0051612D"/>
    <w:rsid w:val="005231A7"/>
    <w:rsid w:val="005258B5"/>
    <w:rsid w:val="00537CB8"/>
    <w:rsid w:val="00543D62"/>
    <w:rsid w:val="00547CE9"/>
    <w:rsid w:val="00551D6C"/>
    <w:rsid w:val="00551FCC"/>
    <w:rsid w:val="00555FDF"/>
    <w:rsid w:val="00556BD5"/>
    <w:rsid w:val="00563412"/>
    <w:rsid w:val="00576F3A"/>
    <w:rsid w:val="0058761B"/>
    <w:rsid w:val="00593C16"/>
    <w:rsid w:val="005A064D"/>
    <w:rsid w:val="005B04B3"/>
    <w:rsid w:val="005B6EB3"/>
    <w:rsid w:val="005D554E"/>
    <w:rsid w:val="005D5B41"/>
    <w:rsid w:val="005F25C4"/>
    <w:rsid w:val="00603DAD"/>
    <w:rsid w:val="00604661"/>
    <w:rsid w:val="0060675E"/>
    <w:rsid w:val="0061100D"/>
    <w:rsid w:val="00611CC0"/>
    <w:rsid w:val="00613CCD"/>
    <w:rsid w:val="00614936"/>
    <w:rsid w:val="00627E45"/>
    <w:rsid w:val="0063514D"/>
    <w:rsid w:val="006406DF"/>
    <w:rsid w:val="0064378A"/>
    <w:rsid w:val="00652474"/>
    <w:rsid w:val="0065730B"/>
    <w:rsid w:val="006631E9"/>
    <w:rsid w:val="006637EB"/>
    <w:rsid w:val="006641CC"/>
    <w:rsid w:val="00674CFF"/>
    <w:rsid w:val="0069341F"/>
    <w:rsid w:val="006D0FA9"/>
    <w:rsid w:val="006E009F"/>
    <w:rsid w:val="006E5F8C"/>
    <w:rsid w:val="006E6EBB"/>
    <w:rsid w:val="006E773D"/>
    <w:rsid w:val="00704C1D"/>
    <w:rsid w:val="00706D45"/>
    <w:rsid w:val="00706E5A"/>
    <w:rsid w:val="00723A99"/>
    <w:rsid w:val="00730226"/>
    <w:rsid w:val="0073142F"/>
    <w:rsid w:val="00731877"/>
    <w:rsid w:val="00756024"/>
    <w:rsid w:val="007574CA"/>
    <w:rsid w:val="007640E0"/>
    <w:rsid w:val="0076650B"/>
    <w:rsid w:val="007749AE"/>
    <w:rsid w:val="00777D27"/>
    <w:rsid w:val="007B5F5F"/>
    <w:rsid w:val="007B7117"/>
    <w:rsid w:val="007C20FA"/>
    <w:rsid w:val="007E6033"/>
    <w:rsid w:val="007F14FE"/>
    <w:rsid w:val="007F32C2"/>
    <w:rsid w:val="008237E9"/>
    <w:rsid w:val="00827931"/>
    <w:rsid w:val="0083424C"/>
    <w:rsid w:val="008467A2"/>
    <w:rsid w:val="00856D0A"/>
    <w:rsid w:val="0086381A"/>
    <w:rsid w:val="00864184"/>
    <w:rsid w:val="00866EE3"/>
    <w:rsid w:val="00894908"/>
    <w:rsid w:val="008A5108"/>
    <w:rsid w:val="008B39A6"/>
    <w:rsid w:val="008B73ED"/>
    <w:rsid w:val="008C5388"/>
    <w:rsid w:val="008C6EE6"/>
    <w:rsid w:val="008D3DDD"/>
    <w:rsid w:val="008D5F85"/>
    <w:rsid w:val="008E2979"/>
    <w:rsid w:val="008E6FA0"/>
    <w:rsid w:val="008F7BCF"/>
    <w:rsid w:val="00911A8E"/>
    <w:rsid w:val="009200FD"/>
    <w:rsid w:val="009231E8"/>
    <w:rsid w:val="00954D72"/>
    <w:rsid w:val="009622BD"/>
    <w:rsid w:val="009675E6"/>
    <w:rsid w:val="0096766D"/>
    <w:rsid w:val="00970E9E"/>
    <w:rsid w:val="009716B9"/>
    <w:rsid w:val="009872E5"/>
    <w:rsid w:val="009905A7"/>
    <w:rsid w:val="0099452D"/>
    <w:rsid w:val="009A13A6"/>
    <w:rsid w:val="009B7BCC"/>
    <w:rsid w:val="009C0D26"/>
    <w:rsid w:val="009C2F59"/>
    <w:rsid w:val="009C7109"/>
    <w:rsid w:val="009D649F"/>
    <w:rsid w:val="009E3358"/>
    <w:rsid w:val="009F0860"/>
    <w:rsid w:val="009F2016"/>
    <w:rsid w:val="00A056E8"/>
    <w:rsid w:val="00A233F7"/>
    <w:rsid w:val="00A4594A"/>
    <w:rsid w:val="00A50215"/>
    <w:rsid w:val="00A670E0"/>
    <w:rsid w:val="00A75828"/>
    <w:rsid w:val="00A8152B"/>
    <w:rsid w:val="00A83B6C"/>
    <w:rsid w:val="00A945D5"/>
    <w:rsid w:val="00AA16B3"/>
    <w:rsid w:val="00AB3248"/>
    <w:rsid w:val="00AD52C2"/>
    <w:rsid w:val="00AF15CC"/>
    <w:rsid w:val="00AF1C01"/>
    <w:rsid w:val="00B00C28"/>
    <w:rsid w:val="00B0666A"/>
    <w:rsid w:val="00B06FED"/>
    <w:rsid w:val="00B1639E"/>
    <w:rsid w:val="00B17CDE"/>
    <w:rsid w:val="00B36B37"/>
    <w:rsid w:val="00B4055A"/>
    <w:rsid w:val="00B41AAD"/>
    <w:rsid w:val="00B427D6"/>
    <w:rsid w:val="00B44CE4"/>
    <w:rsid w:val="00B4740B"/>
    <w:rsid w:val="00B81765"/>
    <w:rsid w:val="00B81B4C"/>
    <w:rsid w:val="00B87474"/>
    <w:rsid w:val="00B9309D"/>
    <w:rsid w:val="00BB2029"/>
    <w:rsid w:val="00BB60B7"/>
    <w:rsid w:val="00BC2D4E"/>
    <w:rsid w:val="00BC54DC"/>
    <w:rsid w:val="00BC734C"/>
    <w:rsid w:val="00BE031A"/>
    <w:rsid w:val="00C00CE5"/>
    <w:rsid w:val="00C11073"/>
    <w:rsid w:val="00C27086"/>
    <w:rsid w:val="00C33724"/>
    <w:rsid w:val="00C414CD"/>
    <w:rsid w:val="00C41AF7"/>
    <w:rsid w:val="00C52509"/>
    <w:rsid w:val="00C5364C"/>
    <w:rsid w:val="00C579EF"/>
    <w:rsid w:val="00C57C2F"/>
    <w:rsid w:val="00C775A3"/>
    <w:rsid w:val="00C81184"/>
    <w:rsid w:val="00C854FD"/>
    <w:rsid w:val="00C875A1"/>
    <w:rsid w:val="00C908E9"/>
    <w:rsid w:val="00C914E5"/>
    <w:rsid w:val="00CA5036"/>
    <w:rsid w:val="00CA738F"/>
    <w:rsid w:val="00CB09C9"/>
    <w:rsid w:val="00CC1BA2"/>
    <w:rsid w:val="00CC2B1C"/>
    <w:rsid w:val="00CC6F9E"/>
    <w:rsid w:val="00CD36B9"/>
    <w:rsid w:val="00CF0D8D"/>
    <w:rsid w:val="00CF1D27"/>
    <w:rsid w:val="00D03F5A"/>
    <w:rsid w:val="00D04795"/>
    <w:rsid w:val="00D10A7B"/>
    <w:rsid w:val="00D21C39"/>
    <w:rsid w:val="00D27A71"/>
    <w:rsid w:val="00D40B4F"/>
    <w:rsid w:val="00D44692"/>
    <w:rsid w:val="00D52839"/>
    <w:rsid w:val="00D6301D"/>
    <w:rsid w:val="00D740DE"/>
    <w:rsid w:val="00D90F57"/>
    <w:rsid w:val="00D9468A"/>
    <w:rsid w:val="00D95812"/>
    <w:rsid w:val="00DA0A89"/>
    <w:rsid w:val="00DB146B"/>
    <w:rsid w:val="00DB2EDA"/>
    <w:rsid w:val="00DB6EEE"/>
    <w:rsid w:val="00DB7315"/>
    <w:rsid w:val="00DB7419"/>
    <w:rsid w:val="00DC0E7E"/>
    <w:rsid w:val="00DC47F6"/>
    <w:rsid w:val="00DD4E3A"/>
    <w:rsid w:val="00DD76F2"/>
    <w:rsid w:val="00DE11AA"/>
    <w:rsid w:val="00DF6140"/>
    <w:rsid w:val="00DF7421"/>
    <w:rsid w:val="00E064B5"/>
    <w:rsid w:val="00E1473D"/>
    <w:rsid w:val="00E200ED"/>
    <w:rsid w:val="00E25A8F"/>
    <w:rsid w:val="00E26290"/>
    <w:rsid w:val="00E32DA8"/>
    <w:rsid w:val="00E46A69"/>
    <w:rsid w:val="00E5189A"/>
    <w:rsid w:val="00E672B8"/>
    <w:rsid w:val="00E70CE1"/>
    <w:rsid w:val="00E96322"/>
    <w:rsid w:val="00EA4414"/>
    <w:rsid w:val="00EA4D14"/>
    <w:rsid w:val="00EB0222"/>
    <w:rsid w:val="00EB2C8C"/>
    <w:rsid w:val="00EB7EF8"/>
    <w:rsid w:val="00EC0451"/>
    <w:rsid w:val="00ED4025"/>
    <w:rsid w:val="00EF4D97"/>
    <w:rsid w:val="00F02FFC"/>
    <w:rsid w:val="00F0410C"/>
    <w:rsid w:val="00F1044D"/>
    <w:rsid w:val="00F1270F"/>
    <w:rsid w:val="00F135BA"/>
    <w:rsid w:val="00F2231F"/>
    <w:rsid w:val="00F319AD"/>
    <w:rsid w:val="00F334C4"/>
    <w:rsid w:val="00F432DA"/>
    <w:rsid w:val="00F47BF4"/>
    <w:rsid w:val="00F47CCF"/>
    <w:rsid w:val="00F564D0"/>
    <w:rsid w:val="00F61B92"/>
    <w:rsid w:val="00F62321"/>
    <w:rsid w:val="00F77B75"/>
    <w:rsid w:val="00F80A25"/>
    <w:rsid w:val="00F83B33"/>
    <w:rsid w:val="00F97CE2"/>
    <w:rsid w:val="00FA114F"/>
    <w:rsid w:val="00FA1E61"/>
    <w:rsid w:val="00FA425E"/>
    <w:rsid w:val="00FA6338"/>
    <w:rsid w:val="00FB0836"/>
    <w:rsid w:val="00FB08FF"/>
    <w:rsid w:val="00FB5F00"/>
    <w:rsid w:val="00FC07F5"/>
    <w:rsid w:val="00FC2BD3"/>
    <w:rsid w:val="00FC5F14"/>
    <w:rsid w:val="00FC6F79"/>
    <w:rsid w:val="00FD3462"/>
    <w:rsid w:val="00FE2862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3423"/>
  <w15:chartTrackingRefBased/>
  <w15:docId w15:val="{12C73088-EC65-4857-9B50-F101F87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F1C01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1C01"/>
    <w:rPr>
      <w:rFonts w:eastAsiaTheme="minorEastAsia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C854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otham">
    <w:name w:val="Gotham"/>
    <w:basedOn w:val="Normal"/>
    <w:link w:val="GothamCar"/>
    <w:qFormat/>
    <w:rsid w:val="00704C1D"/>
    <w:rPr>
      <w:rFonts w:ascii="Gotham Rounded Bold" w:hAnsi="Gotham Rounded Bold"/>
      <w:sz w:val="52"/>
      <w:szCs w:val="52"/>
    </w:rPr>
  </w:style>
  <w:style w:type="character" w:customStyle="1" w:styleId="GothamCar">
    <w:name w:val="Gotham Car"/>
    <w:basedOn w:val="Fuentedeprrafopredeter"/>
    <w:link w:val="Gotham"/>
    <w:rsid w:val="00704C1D"/>
    <w:rPr>
      <w:rFonts w:ascii="Gotham Rounded Bold" w:hAnsi="Gotham Rounded Bold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D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7661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462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62"/>
  </w:style>
  <w:style w:type="paragraph" w:styleId="Piedepgina">
    <w:name w:val="footer"/>
    <w:basedOn w:val="Normal"/>
    <w:link w:val="PiedepginaCar"/>
    <w:uiPriority w:val="99"/>
    <w:unhideWhenUsed/>
    <w:rsid w:val="0054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62"/>
  </w:style>
  <w:style w:type="paragraph" w:styleId="Prrafodelista">
    <w:name w:val="List Paragraph"/>
    <w:basedOn w:val="Normal"/>
    <w:uiPriority w:val="34"/>
    <w:qFormat/>
    <w:rsid w:val="00380C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B7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9B43-7CE7-452A-BE14-46471802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GASPAR</cp:lastModifiedBy>
  <cp:revision>4</cp:revision>
  <dcterms:created xsi:type="dcterms:W3CDTF">2025-03-12T11:34:00Z</dcterms:created>
  <dcterms:modified xsi:type="dcterms:W3CDTF">2025-03-12T11:35:00Z</dcterms:modified>
</cp:coreProperties>
</file>